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2410"/>
        <w:gridCol w:w="567"/>
        <w:gridCol w:w="1701"/>
        <w:gridCol w:w="992"/>
        <w:gridCol w:w="850"/>
        <w:gridCol w:w="2977"/>
        <w:gridCol w:w="851"/>
        <w:gridCol w:w="1275"/>
      </w:tblGrid>
      <w:tr w:rsidR="00AA41C5" w:rsidRPr="00AA41C5" w14:paraId="2552B349" w14:textId="77777777" w:rsidTr="00AA41C5">
        <w:trPr>
          <w:trHeight w:val="420"/>
        </w:trPr>
        <w:tc>
          <w:tcPr>
            <w:tcW w:w="1129" w:type="dxa"/>
            <w:shd w:val="clear" w:color="000000" w:fill="FCE4D6"/>
            <w:vAlign w:val="center"/>
            <w:hideMark/>
          </w:tcPr>
          <w:p w14:paraId="1A1CB2AC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CENTRO</w:t>
            </w:r>
          </w:p>
        </w:tc>
        <w:tc>
          <w:tcPr>
            <w:tcW w:w="1985" w:type="dxa"/>
            <w:shd w:val="clear" w:color="000000" w:fill="FCE4D6"/>
            <w:vAlign w:val="center"/>
            <w:hideMark/>
          </w:tcPr>
          <w:p w14:paraId="59FF2708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NOME</w:t>
            </w:r>
          </w:p>
        </w:tc>
        <w:tc>
          <w:tcPr>
            <w:tcW w:w="2410" w:type="dxa"/>
            <w:shd w:val="clear" w:color="000000" w:fill="FCE4D6"/>
            <w:vAlign w:val="center"/>
            <w:hideMark/>
          </w:tcPr>
          <w:p w14:paraId="2C8940BD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PROGRAMA</w:t>
            </w:r>
          </w:p>
        </w:tc>
        <w:tc>
          <w:tcPr>
            <w:tcW w:w="567" w:type="dxa"/>
            <w:shd w:val="clear" w:color="000000" w:fill="FCE4D6"/>
            <w:vAlign w:val="center"/>
            <w:hideMark/>
          </w:tcPr>
          <w:p w14:paraId="28855C8B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  <w:t>PRIORIDADE DE SOLICITUDE</w:t>
            </w:r>
          </w:p>
        </w:tc>
        <w:tc>
          <w:tcPr>
            <w:tcW w:w="1701" w:type="dxa"/>
            <w:shd w:val="clear" w:color="000000" w:fill="FCE4D6"/>
            <w:vAlign w:val="center"/>
            <w:hideMark/>
          </w:tcPr>
          <w:p w14:paraId="1F3BF7B8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INICIO SEMESTRE</w:t>
            </w:r>
          </w:p>
        </w:tc>
        <w:tc>
          <w:tcPr>
            <w:tcW w:w="992" w:type="dxa"/>
            <w:shd w:val="clear" w:color="000000" w:fill="FCE4D6"/>
            <w:vAlign w:val="center"/>
            <w:hideMark/>
          </w:tcPr>
          <w:p w14:paraId="5A9B22A9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AA41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Nº</w:t>
            </w:r>
            <w:proofErr w:type="spellEnd"/>
            <w:r w:rsidRPr="00AA41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 DE SEMESTRES</w:t>
            </w:r>
          </w:p>
        </w:tc>
        <w:tc>
          <w:tcPr>
            <w:tcW w:w="850" w:type="dxa"/>
            <w:shd w:val="clear" w:color="000000" w:fill="FCE4D6"/>
            <w:vAlign w:val="center"/>
            <w:hideMark/>
          </w:tcPr>
          <w:p w14:paraId="0C8D9EEA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PAÍS DESTINO</w:t>
            </w:r>
          </w:p>
        </w:tc>
        <w:tc>
          <w:tcPr>
            <w:tcW w:w="2977" w:type="dxa"/>
            <w:shd w:val="clear" w:color="000000" w:fill="FCE4D6"/>
            <w:vAlign w:val="center"/>
            <w:hideMark/>
          </w:tcPr>
          <w:p w14:paraId="3016319A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INSTITUCIÓN DESTINO </w:t>
            </w:r>
          </w:p>
        </w:tc>
        <w:tc>
          <w:tcPr>
            <w:tcW w:w="851" w:type="dxa"/>
            <w:shd w:val="clear" w:color="000000" w:fill="FCE4D6"/>
            <w:vAlign w:val="center"/>
            <w:hideMark/>
          </w:tcPr>
          <w:p w14:paraId="5E79BC6E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Nota media</w:t>
            </w:r>
          </w:p>
        </w:tc>
        <w:tc>
          <w:tcPr>
            <w:tcW w:w="1275" w:type="dxa"/>
            <w:shd w:val="clear" w:color="000000" w:fill="FCE4D6"/>
            <w:vAlign w:val="center"/>
            <w:hideMark/>
          </w:tcPr>
          <w:p w14:paraId="7F3EBFD8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ESTADO</w:t>
            </w:r>
          </w:p>
        </w:tc>
      </w:tr>
      <w:tr w:rsidR="00AA41C5" w:rsidRPr="00AA41C5" w14:paraId="4010DCC4" w14:textId="77777777" w:rsidTr="00AA41C5">
        <w:trPr>
          <w:trHeight w:val="28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0B4CE0F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F.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Socioloxía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520DC8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Campos Seoane, Sofía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DE7A711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Bilateral SM estudios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012938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970E5B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1º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semester</w:t>
            </w:r>
            <w:proofErr w:type="spellEnd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2025/26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0E77B3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12E22D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Mexico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97B8B25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El Colegio de San Luis A.C. (COLSAN)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96107E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9,32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036399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Adxudicada</w:t>
            </w:r>
            <w:proofErr w:type="spellEnd"/>
          </w:p>
        </w:tc>
      </w:tr>
      <w:tr w:rsidR="00AA41C5" w:rsidRPr="00AA41C5" w14:paraId="4DC08274" w14:textId="77777777" w:rsidTr="00AA41C5">
        <w:trPr>
          <w:trHeight w:val="28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1F23287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F.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Socioloxía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895164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Campos Seoane, Sofía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0435D4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Erasmus fines estudio (SMS)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91F150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E36819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1º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semester</w:t>
            </w:r>
            <w:proofErr w:type="spellEnd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2025/26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1D5F59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DFB220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Poland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BC13278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Uniwersytet</w:t>
            </w:r>
            <w:proofErr w:type="spellEnd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Im</w:t>
            </w:r>
            <w:proofErr w:type="spellEnd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. Adama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Mickiewicza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B9EBF4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9,32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9DB89F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AA41C5" w:rsidRPr="00AA41C5" w14:paraId="1AF5FF15" w14:textId="77777777" w:rsidTr="00AA41C5">
        <w:trPr>
          <w:trHeight w:val="28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D597C0C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F.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Socioloxía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F8C562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Cori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Lopez</w:t>
            </w:r>
            <w:proofErr w:type="spellEnd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, Carolina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B8FF2C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Erasmus fines estudio (SMS)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21E1CC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E02C65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1º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semester</w:t>
            </w:r>
            <w:proofErr w:type="spellEnd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2025/26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13FE01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0421A3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Sweden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68B49AD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Malmö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universitet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896350F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7,26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57E57AA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Adxudicada</w:t>
            </w:r>
            <w:proofErr w:type="spellEnd"/>
          </w:p>
        </w:tc>
      </w:tr>
      <w:tr w:rsidR="00AA41C5" w:rsidRPr="00AA41C5" w14:paraId="719CFC56" w14:textId="77777777" w:rsidTr="00AA41C5">
        <w:trPr>
          <w:trHeight w:val="28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A4798CD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F.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Socioloxía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7BDD7F3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Gasia</w:t>
            </w:r>
            <w:proofErr w:type="spellEnd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Grande, Estela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125933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Erasmus fines estudio (SMS)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F4BDCA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21B411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1º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semester</w:t>
            </w:r>
            <w:proofErr w:type="spellEnd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2025/26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05C72B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B6920A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Sweden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E0D662B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Malmö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universitet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1565F8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F5DFF2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Adxudicada</w:t>
            </w:r>
            <w:proofErr w:type="spellEnd"/>
          </w:p>
        </w:tc>
      </w:tr>
      <w:tr w:rsidR="00AA41C5" w:rsidRPr="00AA41C5" w14:paraId="106C3BD1" w14:textId="77777777" w:rsidTr="00AA41C5">
        <w:trPr>
          <w:trHeight w:val="28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E895CA4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F.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Socioloxía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6B3BA8B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Lino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Portabales</w:t>
            </w:r>
            <w:proofErr w:type="spellEnd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, Laura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80864D4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Erasmus fines estudio (SMS)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10D5EF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EBFF27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1º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semester</w:t>
            </w:r>
            <w:proofErr w:type="spellEnd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2025/26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A84008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AD239B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Portugal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73BF40E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</w:t>
            </w:r>
            <w:proofErr w:type="spellEnd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de Lisboa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0EBBF0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4CD3F6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Adxudicada</w:t>
            </w:r>
            <w:proofErr w:type="spellEnd"/>
          </w:p>
        </w:tc>
      </w:tr>
      <w:tr w:rsidR="00AA41C5" w:rsidRPr="00AA41C5" w14:paraId="41D58363" w14:textId="77777777" w:rsidTr="00AA41C5">
        <w:trPr>
          <w:trHeight w:val="28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33F844A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F.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Socioloxía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C2C9AC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Lino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Portabales</w:t>
            </w:r>
            <w:proofErr w:type="spellEnd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, Laura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BFAD92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Bilateral SM estudios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72649A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8A2204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1º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semester</w:t>
            </w:r>
            <w:proofErr w:type="spellEnd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2025/26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47C486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4B370D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Mexico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E8BB68E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El Colegio de San Luis A.C. (COLSAN)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E72E57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E9A7C1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AA41C5" w:rsidRPr="00AA41C5" w14:paraId="7C0E3C05" w14:textId="77777777" w:rsidTr="00AA41C5">
        <w:trPr>
          <w:trHeight w:val="28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71E3293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F.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Socioloxía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87016E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Lino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Portabales</w:t>
            </w:r>
            <w:proofErr w:type="spellEnd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, Laura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4E8C24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Erasmus fines estudio (SMS)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62F6E1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A5D940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1º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semester</w:t>
            </w:r>
            <w:proofErr w:type="spellEnd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2025/26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8C4FFB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E520F5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Portugal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02E2980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Universidade</w:t>
            </w:r>
            <w:proofErr w:type="spellEnd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Coimbra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FAECD0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5BD52F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AA41C5" w:rsidRPr="00AA41C5" w14:paraId="5689573E" w14:textId="77777777" w:rsidTr="00AA41C5">
        <w:trPr>
          <w:trHeight w:val="285"/>
        </w:trPr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92184C0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F.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Socioloxía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5EE9A2F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Marín Rendón, Juan José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9DCE25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Erasmus fines estudio (SMS)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FA4FD0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D4A764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1º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semester</w:t>
            </w:r>
            <w:proofErr w:type="spellEnd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2025/26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269672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667B91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Sweden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89F2F96" w14:textId="77777777" w:rsidR="00AA41C5" w:rsidRPr="00AA41C5" w:rsidRDefault="00AA41C5" w:rsidP="00AA4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Malmö </w:t>
            </w: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universitet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DF15306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8,29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0AFC9A" w14:textId="77777777" w:rsidR="00AA41C5" w:rsidRPr="00AA41C5" w:rsidRDefault="00AA41C5" w:rsidP="00AA4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AA41C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Adxudicada</w:t>
            </w:r>
            <w:proofErr w:type="spellEnd"/>
          </w:p>
        </w:tc>
      </w:tr>
    </w:tbl>
    <w:p w14:paraId="0549755D" w14:textId="77777777" w:rsidR="001F112A" w:rsidRPr="00AA41C5" w:rsidRDefault="001F112A">
      <w:pPr>
        <w:rPr>
          <w:sz w:val="24"/>
          <w:szCs w:val="24"/>
        </w:rPr>
      </w:pPr>
    </w:p>
    <w:sectPr w:rsidR="001F112A" w:rsidRPr="00AA41C5" w:rsidSect="00AA41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C5"/>
    <w:rsid w:val="001F112A"/>
    <w:rsid w:val="003F4338"/>
    <w:rsid w:val="00AA41C5"/>
    <w:rsid w:val="00B6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8A74"/>
  <w15:chartTrackingRefBased/>
  <w15:docId w15:val="{DA92FC78-A321-4DDF-9500-7AF7F036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1015</Characters>
  <Application>Microsoft Office Word</Application>
  <DocSecurity>0</DocSecurity>
  <Lines>8</Lines>
  <Paragraphs>2</Paragraphs>
  <ScaleCrop>false</ScaleCrop>
  <Company>UDC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Rodríguez Barcón</dc:creator>
  <cp:keywords/>
  <dc:description/>
  <cp:lastModifiedBy>Alberto Rodríguez Barcón</cp:lastModifiedBy>
  <cp:revision>1</cp:revision>
  <dcterms:created xsi:type="dcterms:W3CDTF">2025-03-20T12:54:00Z</dcterms:created>
  <dcterms:modified xsi:type="dcterms:W3CDTF">2025-03-20T13:00:00Z</dcterms:modified>
</cp:coreProperties>
</file>